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8" w:rsidRPr="007C2C85" w:rsidRDefault="00B80131" w:rsidP="000235AE">
      <w:pPr>
        <w:spacing w:after="0"/>
        <w:jc w:val="center"/>
      </w:pPr>
      <w:r w:rsidRPr="007C2C85">
        <w:t>Места размещения участковых избирательных комиссий и мест голосовани</w:t>
      </w:r>
      <w:r w:rsidR="000235AE" w:rsidRPr="007C2C85">
        <w:t>й</w:t>
      </w:r>
      <w:r w:rsidRPr="007C2C85">
        <w:t xml:space="preserve"> </w:t>
      </w:r>
      <w:r w:rsidR="000235AE" w:rsidRPr="007C2C85">
        <w:t xml:space="preserve">на выборы </w:t>
      </w:r>
      <w:r w:rsidR="00A25344" w:rsidRPr="007C2C85">
        <w:t xml:space="preserve">Мэра Москвы 10 сентября 2023 года </w:t>
      </w:r>
    </w:p>
    <w:p w:rsidR="00246C04" w:rsidRDefault="00A25344" w:rsidP="000235AE">
      <w:pPr>
        <w:spacing w:after="0"/>
        <w:jc w:val="center"/>
      </w:pPr>
      <w:r w:rsidRPr="007C2C85">
        <w:t xml:space="preserve">в районе </w:t>
      </w:r>
      <w:r w:rsidR="00C14664" w:rsidRPr="007C2C85">
        <w:t>Южное Тушино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424"/>
        <w:gridCol w:w="2608"/>
        <w:gridCol w:w="2608"/>
      </w:tblGrid>
      <w:tr w:rsidR="009117CC" w:rsidRPr="00246C04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A25344">
            <w:pPr>
              <w:tabs>
                <w:tab w:val="left" w:pos="5400"/>
              </w:tabs>
              <w:spacing w:after="0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39463145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избира</w:t>
            </w:r>
            <w:proofErr w:type="spellEnd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-тельного</w:t>
            </w:r>
            <w:proofErr w:type="gramEnd"/>
          </w:p>
          <w:p w:rsidR="009117CC" w:rsidRPr="00246C04" w:rsidRDefault="009117CC" w:rsidP="00A25344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участка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A25344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Границы избирательного участка</w:t>
            </w:r>
          </w:p>
          <w:p w:rsidR="009117CC" w:rsidRPr="00246C04" w:rsidRDefault="009117CC" w:rsidP="00A25344">
            <w:pPr>
              <w:tabs>
                <w:tab w:val="left" w:pos="5400"/>
              </w:tabs>
              <w:spacing w:after="0"/>
              <w:ind w:lef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 xml:space="preserve">(улицы и номера </w:t>
            </w:r>
            <w:proofErr w:type="spellStart"/>
            <w:r w:rsidR="00AA2F76">
              <w:rPr>
                <w:rFonts w:eastAsia="Times New Roman"/>
                <w:b/>
                <w:bCs/>
                <w:sz w:val="24"/>
                <w:szCs w:val="24"/>
              </w:rPr>
              <w:t>д.</w:t>
            </w: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овладений</w:t>
            </w:r>
            <w:proofErr w:type="spellEnd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, входящих в границы избирательного участка)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A25344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Место нахождения</w:t>
            </w:r>
          </w:p>
          <w:p w:rsidR="009117CC" w:rsidRPr="00246C04" w:rsidRDefault="009117CC" w:rsidP="00A25344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A25344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Место нахождения помещения для голосования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Лодочная, </w:t>
            </w:r>
            <w:r>
              <w:rPr>
                <w:sz w:val="24"/>
                <w:szCs w:val="24"/>
              </w:rPr>
              <w:t>дом</w:t>
            </w:r>
            <w:r w:rsidRPr="007C2C85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5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 (строение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 (корпус</w:t>
            </w:r>
            <w:r w:rsidR="00C33942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1, 3, 4)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23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25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27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29 (строение 1)</w:t>
            </w:r>
            <w:r>
              <w:rPr>
                <w:sz w:val="24"/>
                <w:szCs w:val="24"/>
              </w:rPr>
              <w:t>,</w:t>
            </w:r>
            <w:r w:rsidR="00C33942">
              <w:rPr>
                <w:sz w:val="24"/>
                <w:szCs w:val="24"/>
              </w:rPr>
              <w:t xml:space="preserve"> 31 (строения</w:t>
            </w:r>
            <w:r w:rsidRPr="007C2C85">
              <w:rPr>
                <w:sz w:val="24"/>
                <w:szCs w:val="24"/>
              </w:rPr>
              <w:t xml:space="preserve"> 1, 2, 3, 5)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31 (корпус 4)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33 (строени</w:t>
            </w:r>
            <w:r w:rsidR="00C33942">
              <w:rPr>
                <w:sz w:val="24"/>
                <w:szCs w:val="24"/>
              </w:rPr>
              <w:t>я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Свободы,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28 (корпус</w:t>
            </w:r>
            <w:r w:rsidR="00C33942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35 (строение 22)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Свободы,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37</w:t>
            </w:r>
          </w:p>
          <w:p w:rsidR="00C33942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ГБУК </w:t>
            </w:r>
            <w:r w:rsidR="00C33942">
              <w:rPr>
                <w:sz w:val="24"/>
                <w:szCs w:val="24"/>
              </w:rPr>
              <w:t>города Москвы</w:t>
            </w:r>
            <w:r>
              <w:rPr>
                <w:sz w:val="24"/>
                <w:szCs w:val="24"/>
              </w:rPr>
              <w:t xml:space="preserve"> «</w:t>
            </w:r>
            <w:r w:rsidRPr="007C2C85">
              <w:rPr>
                <w:sz w:val="24"/>
                <w:szCs w:val="24"/>
              </w:rPr>
              <w:t>ОКЦ СЗАО</w:t>
            </w:r>
            <w:r>
              <w:rPr>
                <w:sz w:val="24"/>
                <w:szCs w:val="24"/>
              </w:rPr>
              <w:t>»</w:t>
            </w:r>
            <w:r w:rsidR="00C33942">
              <w:rPr>
                <w:sz w:val="24"/>
                <w:szCs w:val="24"/>
              </w:rPr>
              <w:t xml:space="preserve"> 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КЦ</w:t>
            </w:r>
            <w:r w:rsidR="00C339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Салют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Свободы,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37</w:t>
            </w:r>
          </w:p>
          <w:p w:rsidR="00C33942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ГБУК </w:t>
            </w:r>
            <w:r w:rsidR="00C33942">
              <w:rPr>
                <w:sz w:val="24"/>
                <w:szCs w:val="24"/>
              </w:rPr>
              <w:t>города Москвы</w:t>
            </w:r>
            <w:r>
              <w:rPr>
                <w:sz w:val="24"/>
                <w:szCs w:val="24"/>
              </w:rPr>
              <w:t xml:space="preserve"> «</w:t>
            </w:r>
            <w:r w:rsidRPr="007C2C85">
              <w:rPr>
                <w:sz w:val="24"/>
                <w:szCs w:val="24"/>
              </w:rPr>
              <w:t>ОКЦ СЗАО</w:t>
            </w:r>
            <w:r>
              <w:rPr>
                <w:sz w:val="24"/>
                <w:szCs w:val="24"/>
              </w:rPr>
              <w:t>»</w:t>
            </w:r>
            <w:r w:rsidR="00C33942">
              <w:rPr>
                <w:sz w:val="24"/>
                <w:szCs w:val="24"/>
              </w:rPr>
              <w:t xml:space="preserve"> 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КЦ</w:t>
            </w:r>
            <w:r w:rsidR="00C339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Салют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745-24-10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Лодочная,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35 (строени</w:t>
            </w:r>
            <w:r w:rsidR="00C33942">
              <w:rPr>
                <w:sz w:val="24"/>
                <w:szCs w:val="24"/>
              </w:rPr>
              <w:t>я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="00C33942">
              <w:rPr>
                <w:sz w:val="24"/>
                <w:szCs w:val="24"/>
              </w:rPr>
              <w:t xml:space="preserve"> 37 (строения</w:t>
            </w:r>
            <w:r w:rsidRPr="007C2C85">
              <w:rPr>
                <w:sz w:val="24"/>
                <w:szCs w:val="24"/>
              </w:rPr>
              <w:t xml:space="preserve"> 1, 2, 3)</w:t>
            </w:r>
            <w:r>
              <w:rPr>
                <w:sz w:val="24"/>
                <w:szCs w:val="24"/>
              </w:rPr>
              <w:t>,</w:t>
            </w:r>
            <w:r w:rsidR="00C33942">
              <w:rPr>
                <w:sz w:val="24"/>
                <w:szCs w:val="24"/>
              </w:rPr>
              <w:t xml:space="preserve"> 39 (строения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41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проезд </w:t>
            </w:r>
            <w:proofErr w:type="spellStart"/>
            <w:r w:rsidRPr="007C2C85">
              <w:rPr>
                <w:sz w:val="24"/>
                <w:szCs w:val="24"/>
              </w:rPr>
              <w:t>Досфлота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8 (корпус</w:t>
            </w:r>
            <w:r w:rsidR="00C33942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Свободы,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36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38 (корпус 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Свободы,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37</w:t>
            </w:r>
          </w:p>
          <w:p w:rsidR="003402C3" w:rsidRPr="007C2C85" w:rsidRDefault="003402C3" w:rsidP="00C33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ГБУК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ОКЦ СЗАО</w:t>
            </w:r>
            <w:r>
              <w:rPr>
                <w:sz w:val="24"/>
                <w:szCs w:val="24"/>
              </w:rPr>
              <w:t>»</w:t>
            </w:r>
            <w:r w:rsidR="00C33942">
              <w:rPr>
                <w:sz w:val="24"/>
                <w:szCs w:val="24"/>
              </w:rPr>
              <w:t xml:space="preserve">             «</w:t>
            </w:r>
            <w:r w:rsidRPr="007C2C85">
              <w:rPr>
                <w:sz w:val="24"/>
                <w:szCs w:val="24"/>
              </w:rPr>
              <w:t>КЦ</w:t>
            </w:r>
            <w:r w:rsidR="00C339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Салют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Свободы,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37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ГБУК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ОКЦ СЗАО</w:t>
            </w:r>
            <w:r>
              <w:rPr>
                <w:sz w:val="24"/>
                <w:szCs w:val="24"/>
              </w:rPr>
              <w:t>»</w:t>
            </w:r>
            <w:r w:rsidR="00C33942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КЦ</w:t>
            </w:r>
            <w:r w:rsidR="00C339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Салют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745-24-12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Свободы,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40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44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48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проезд </w:t>
            </w:r>
            <w:proofErr w:type="spellStart"/>
            <w:r w:rsidRPr="007C2C85">
              <w:rPr>
                <w:sz w:val="24"/>
                <w:szCs w:val="24"/>
              </w:rPr>
              <w:t>Досфлота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№</w:t>
            </w:r>
            <w:r w:rsidRPr="007C2C85">
              <w:rPr>
                <w:sz w:val="24"/>
                <w:szCs w:val="24"/>
              </w:rPr>
              <w:t xml:space="preserve"> 16 (корпус 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Свободы,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42,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EB5048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ГБОУ г</w:t>
            </w:r>
            <w:r w:rsidR="00EB5048">
              <w:rPr>
                <w:sz w:val="24"/>
                <w:szCs w:val="24"/>
              </w:rPr>
              <w:t>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Свободы,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42,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745-24-15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Свободы,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45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47/2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49 (корпус</w:t>
            </w:r>
            <w:r w:rsidR="005A20BC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1, 2, 3)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Парусный</w:t>
            </w:r>
            <w:r w:rsidR="005A20BC" w:rsidRPr="007C2C85">
              <w:rPr>
                <w:sz w:val="24"/>
                <w:szCs w:val="24"/>
              </w:rPr>
              <w:t xml:space="preserve"> проезд</w:t>
            </w:r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 6;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Фабрициуса,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4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8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10 (корпус 1)</w:t>
            </w:r>
            <w:r>
              <w:rPr>
                <w:sz w:val="24"/>
                <w:szCs w:val="24"/>
              </w:rPr>
              <w:t>, 12</w:t>
            </w:r>
            <w:r w:rsidR="005A2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10,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10,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745-24-21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Свободы,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51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53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55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Химкинский</w:t>
            </w:r>
            <w:r w:rsidR="005A20BC" w:rsidRPr="007C2C85">
              <w:rPr>
                <w:sz w:val="24"/>
                <w:szCs w:val="24"/>
              </w:rPr>
              <w:t xml:space="preserve"> бульвар</w:t>
            </w:r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19 (корпус</w:t>
            </w:r>
            <w:r w:rsidR="005A20BC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Штурвальная, </w:t>
            </w:r>
            <w:r>
              <w:rPr>
                <w:sz w:val="24"/>
                <w:szCs w:val="24"/>
              </w:rPr>
              <w:t>дом №</w:t>
            </w:r>
            <w:r w:rsidRPr="007C2C85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Сходненская,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46/14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52 (корпус 1</w:t>
            </w:r>
            <w:r w:rsidR="005A20BC"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</w:t>
            </w:r>
            <w:proofErr w:type="spellStart"/>
            <w:r w:rsidRPr="007C2C85">
              <w:rPr>
                <w:sz w:val="24"/>
                <w:szCs w:val="24"/>
              </w:rPr>
              <w:t>Нелидовская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 w:rsidR="001E1177"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12 (корпус</w:t>
            </w:r>
            <w:r w:rsidR="005A20BC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 w:rsidR="005A2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Штурвальная,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7,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1056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Штурвальная,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7,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1056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745-24-99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Штурвальная,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 (корпус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 (строени</w:t>
            </w:r>
            <w:r w:rsidR="00B37605">
              <w:rPr>
                <w:sz w:val="24"/>
                <w:szCs w:val="24"/>
              </w:rPr>
              <w:t>я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="00B37605">
              <w:rPr>
                <w:sz w:val="24"/>
                <w:szCs w:val="24"/>
              </w:rPr>
              <w:t xml:space="preserve"> 5 (строения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10 (корпус 1)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Парусный</w:t>
            </w:r>
            <w:r w:rsidR="00B37605" w:rsidRPr="007C2C85">
              <w:rPr>
                <w:sz w:val="24"/>
                <w:szCs w:val="24"/>
              </w:rPr>
              <w:t xml:space="preserve"> проезд</w:t>
            </w:r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№№ 8, 9, 10, 11, 12, 13, 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6,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745-29-30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6,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745-29-30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Штурвальная,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Фабрициуса,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18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22 (строени</w:t>
            </w:r>
            <w:r w:rsidR="00B37605">
              <w:rPr>
                <w:sz w:val="24"/>
                <w:szCs w:val="24"/>
              </w:rPr>
              <w:t>я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24 (строение 1)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lastRenderedPageBreak/>
              <w:t xml:space="preserve">улица </w:t>
            </w:r>
            <w:proofErr w:type="spellStart"/>
            <w:r w:rsidRPr="007C2C85">
              <w:rPr>
                <w:sz w:val="24"/>
                <w:szCs w:val="24"/>
              </w:rPr>
              <w:t>Нелидовская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9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Сходненская,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№№ 42, 44/17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lastRenderedPageBreak/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10,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745-29-92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10,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1551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745-29-92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lastRenderedPageBreak/>
              <w:t>3153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Лодочная,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 (строение 1</w:t>
            </w:r>
            <w:r>
              <w:rPr>
                <w:sz w:val="24"/>
                <w:szCs w:val="24"/>
              </w:rPr>
              <w:t>);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</w:t>
            </w:r>
            <w:proofErr w:type="spellStart"/>
            <w:r w:rsidRPr="007C2C85">
              <w:rPr>
                <w:sz w:val="24"/>
                <w:szCs w:val="24"/>
              </w:rPr>
              <w:t>Новопоселковая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7Б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9Б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Сходненская,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4А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12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18А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19/13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22А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28А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36/11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Фабрициуса,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</w:t>
            </w:r>
            <w:r w:rsidR="00B37605">
              <w:rPr>
                <w:sz w:val="24"/>
                <w:szCs w:val="24"/>
              </w:rPr>
              <w:t xml:space="preserve"> </w:t>
            </w:r>
            <w:r w:rsidRPr="007C2C85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19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23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25 (корпус 1)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Цветочный</w:t>
            </w:r>
            <w:r w:rsidR="00B37605" w:rsidRPr="007C2C85">
              <w:rPr>
                <w:sz w:val="24"/>
                <w:szCs w:val="24"/>
              </w:rPr>
              <w:t xml:space="preserve"> проезд</w:t>
            </w:r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9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 w:rsidR="00B376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26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ГБПОУ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Колледж полиции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745-52-57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26</w:t>
            </w:r>
          </w:p>
          <w:p w:rsidR="003402C3" w:rsidRPr="007C2C85" w:rsidRDefault="003402C3" w:rsidP="00C24942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ГБПОУ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Колледж полиции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745-52-57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Фабрициуса,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25 (корпус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27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29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33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1, 2, 3, 4, 5)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34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38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42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Аэродромная,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2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</w:t>
            </w:r>
            <w:proofErr w:type="spellStart"/>
            <w:r w:rsidRPr="007C2C85">
              <w:rPr>
                <w:sz w:val="24"/>
                <w:szCs w:val="24"/>
              </w:rPr>
              <w:t>Нелидовская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21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23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25 (корпус 1</w:t>
            </w:r>
            <w:r>
              <w:rPr>
                <w:sz w:val="24"/>
                <w:szCs w:val="24"/>
              </w:rPr>
              <w:t>);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Сходненская,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bookmarkStart w:id="1" w:name="_Hlk122027777"/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21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ГАОУ ВО МГПУ Институт культуры и искусств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745-53-52</w:t>
            </w:r>
          </w:p>
          <w:bookmarkEnd w:id="1"/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Фабрициуса,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21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ГАОУ ВО МГПУ Институт культуры и искусств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745-53-52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Аэродромная,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10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12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</w:t>
            </w:r>
            <w:proofErr w:type="spellStart"/>
            <w:r w:rsidRPr="007C2C85">
              <w:rPr>
                <w:sz w:val="24"/>
                <w:szCs w:val="24"/>
              </w:rPr>
              <w:t>Нелидовская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20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Сходненская,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33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35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37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бульвар Яна Райниса,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 (корпус 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bookmarkStart w:id="2" w:name="_Hlk122028050"/>
            <w:r w:rsidRPr="007C2C85">
              <w:rPr>
                <w:sz w:val="24"/>
                <w:szCs w:val="24"/>
              </w:rPr>
              <w:t xml:space="preserve">ул. Сходненская,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35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bookmarkEnd w:id="2"/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745-53-99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Сходненская,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35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745-53-99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Аэродромная,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Фабрициуса,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44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бульвар Яна Райниса,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19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Туристская,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2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1, 2, 3, 4, 5)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1, 2, 3, 4, 5)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 (корпус</w:t>
            </w:r>
            <w:r w:rsidR="00B3760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1, 2, 3, 4)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bookmarkStart w:id="3" w:name="_Hlk122028589"/>
            <w:r w:rsidRPr="007C2C85">
              <w:rPr>
                <w:sz w:val="24"/>
                <w:szCs w:val="24"/>
              </w:rPr>
              <w:t xml:space="preserve">ул. Аэродромная,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9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bookmarkEnd w:id="3"/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745-59-29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Аэродромная,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9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745-59-29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проезд </w:t>
            </w:r>
            <w:proofErr w:type="spellStart"/>
            <w:r w:rsidRPr="007C2C85">
              <w:rPr>
                <w:sz w:val="24"/>
                <w:szCs w:val="24"/>
              </w:rPr>
              <w:t>Донелайтиса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38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Туристская,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B37605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бульвар Яна Райниса,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37 (корпус</w:t>
            </w:r>
            <w:r w:rsidR="00B37605">
              <w:rPr>
                <w:sz w:val="24"/>
                <w:szCs w:val="24"/>
              </w:rPr>
              <w:t xml:space="preserve"> </w:t>
            </w:r>
            <w:r w:rsidRPr="007C2C85">
              <w:rPr>
                <w:sz w:val="24"/>
                <w:szCs w:val="24"/>
              </w:rPr>
              <w:t>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bookmarkStart w:id="4" w:name="_Hlk122028644"/>
            <w:r w:rsidRPr="007C2C85">
              <w:rPr>
                <w:sz w:val="24"/>
                <w:szCs w:val="24"/>
              </w:rPr>
              <w:t xml:space="preserve">ул. Туристская,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11,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bookmarkEnd w:id="4"/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745-74-63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Туристская,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11,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2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745-74-63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проезд </w:t>
            </w:r>
            <w:proofErr w:type="spellStart"/>
            <w:r w:rsidRPr="007C2C85">
              <w:rPr>
                <w:sz w:val="24"/>
                <w:szCs w:val="24"/>
              </w:rPr>
              <w:t>Донелайтиса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12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14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20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lastRenderedPageBreak/>
              <w:t xml:space="preserve">улица Василия </w:t>
            </w:r>
            <w:proofErr w:type="spellStart"/>
            <w:r w:rsidRPr="007C2C85">
              <w:rPr>
                <w:sz w:val="24"/>
                <w:szCs w:val="24"/>
              </w:rPr>
              <w:t>Петушкова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7C2C85">
              <w:rPr>
                <w:sz w:val="24"/>
                <w:szCs w:val="24"/>
              </w:rPr>
              <w:t>20 (корпус 1</w:t>
            </w:r>
            <w:r>
              <w:rPr>
                <w:sz w:val="24"/>
                <w:szCs w:val="24"/>
              </w:rPr>
              <w:t>);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Походный</w:t>
            </w:r>
            <w:r w:rsidR="00B37605" w:rsidRPr="007C2C85">
              <w:rPr>
                <w:sz w:val="24"/>
                <w:szCs w:val="24"/>
              </w:rPr>
              <w:t xml:space="preserve"> проезд</w:t>
            </w:r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9 (корпус</w:t>
            </w:r>
            <w:r w:rsidR="00B37605">
              <w:rPr>
                <w:sz w:val="24"/>
                <w:szCs w:val="24"/>
              </w:rPr>
              <w:t>а</w:t>
            </w:r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 (корпус 1</w:t>
            </w:r>
            <w:r>
              <w:rPr>
                <w:sz w:val="24"/>
                <w:szCs w:val="24"/>
              </w:rPr>
              <w:t>);</w:t>
            </w:r>
            <w:r w:rsidR="00B37605">
              <w:rPr>
                <w:sz w:val="24"/>
                <w:szCs w:val="24"/>
              </w:rPr>
              <w:t xml:space="preserve"> 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Фабрициуса, </w:t>
            </w:r>
            <w:r>
              <w:rPr>
                <w:sz w:val="24"/>
                <w:szCs w:val="24"/>
              </w:rPr>
              <w:t>дом №</w:t>
            </w:r>
            <w:r w:rsidRPr="007C2C85">
              <w:rPr>
                <w:sz w:val="24"/>
                <w:szCs w:val="24"/>
              </w:rPr>
              <w:t xml:space="preserve"> 56 (корпус 1</w:t>
            </w:r>
            <w:r>
              <w:rPr>
                <w:sz w:val="24"/>
                <w:szCs w:val="24"/>
              </w:rPr>
              <w:t>);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Туристская,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B376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27" w:rsidRPr="00616F91" w:rsidRDefault="007F5727" w:rsidP="007F5727">
            <w:pPr>
              <w:spacing w:after="0" w:line="240" w:lineRule="auto"/>
              <w:rPr>
                <w:sz w:val="24"/>
                <w:szCs w:val="24"/>
              </w:rPr>
            </w:pPr>
            <w:r w:rsidRPr="00616F91">
              <w:rPr>
                <w:sz w:val="24"/>
                <w:szCs w:val="24"/>
              </w:rPr>
              <w:lastRenderedPageBreak/>
              <w:t xml:space="preserve">Походный </w:t>
            </w:r>
            <w:proofErr w:type="spellStart"/>
            <w:r w:rsidRPr="00616F91">
              <w:rPr>
                <w:sz w:val="24"/>
                <w:szCs w:val="24"/>
              </w:rPr>
              <w:t>пр</w:t>
            </w:r>
            <w:proofErr w:type="spellEnd"/>
            <w:r w:rsidRPr="00616F91">
              <w:rPr>
                <w:sz w:val="24"/>
                <w:szCs w:val="24"/>
              </w:rPr>
              <w:t xml:space="preserve">-д, д.23 </w:t>
            </w:r>
          </w:p>
          <w:p w:rsidR="007F5727" w:rsidRPr="00616F91" w:rsidRDefault="007F5727" w:rsidP="007F5727">
            <w:pPr>
              <w:spacing w:after="0" w:line="240" w:lineRule="auto"/>
              <w:rPr>
                <w:sz w:val="24"/>
                <w:szCs w:val="24"/>
              </w:rPr>
            </w:pPr>
            <w:r w:rsidRPr="00616F91">
              <w:rPr>
                <w:sz w:val="24"/>
                <w:szCs w:val="24"/>
              </w:rPr>
              <w:t xml:space="preserve">«Общероссийская общественно-государственная </w:t>
            </w:r>
            <w:r w:rsidRPr="00616F91">
              <w:rPr>
                <w:sz w:val="24"/>
                <w:szCs w:val="24"/>
              </w:rPr>
              <w:lastRenderedPageBreak/>
              <w:t>организация «Добровольное общество содействия армии, авиации и флоту России»</w:t>
            </w:r>
          </w:p>
          <w:p w:rsidR="003402C3" w:rsidRPr="007C2C85" w:rsidRDefault="007F5727" w:rsidP="007F5727">
            <w:pPr>
              <w:spacing w:after="0" w:line="240" w:lineRule="auto"/>
              <w:rPr>
                <w:sz w:val="24"/>
                <w:szCs w:val="24"/>
              </w:rPr>
            </w:pPr>
            <w:r w:rsidRPr="00616F91">
              <w:rPr>
                <w:sz w:val="24"/>
                <w:szCs w:val="24"/>
              </w:rPr>
              <w:t>8(495)142-12-21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91" w:rsidRPr="00616F91" w:rsidRDefault="00616F91" w:rsidP="00616F91">
            <w:pPr>
              <w:spacing w:after="0" w:line="240" w:lineRule="auto"/>
              <w:rPr>
                <w:sz w:val="24"/>
                <w:szCs w:val="24"/>
              </w:rPr>
            </w:pPr>
            <w:r w:rsidRPr="00616F91">
              <w:rPr>
                <w:sz w:val="24"/>
                <w:szCs w:val="24"/>
              </w:rPr>
              <w:lastRenderedPageBreak/>
              <w:t xml:space="preserve">Походный </w:t>
            </w:r>
            <w:proofErr w:type="spellStart"/>
            <w:r w:rsidRPr="00616F91">
              <w:rPr>
                <w:sz w:val="24"/>
                <w:szCs w:val="24"/>
              </w:rPr>
              <w:t>пр</w:t>
            </w:r>
            <w:proofErr w:type="spellEnd"/>
            <w:r w:rsidRPr="00616F91">
              <w:rPr>
                <w:sz w:val="24"/>
                <w:szCs w:val="24"/>
              </w:rPr>
              <w:t xml:space="preserve">-д, д.23 </w:t>
            </w:r>
          </w:p>
          <w:p w:rsidR="00616F91" w:rsidRPr="00616F91" w:rsidRDefault="00616F91" w:rsidP="00616F91">
            <w:pPr>
              <w:spacing w:after="0" w:line="240" w:lineRule="auto"/>
              <w:rPr>
                <w:sz w:val="24"/>
                <w:szCs w:val="24"/>
              </w:rPr>
            </w:pPr>
            <w:r w:rsidRPr="00616F91">
              <w:rPr>
                <w:sz w:val="24"/>
                <w:szCs w:val="24"/>
              </w:rPr>
              <w:t xml:space="preserve">«Общероссийская общественно-государственная </w:t>
            </w:r>
            <w:r w:rsidRPr="00616F91">
              <w:rPr>
                <w:sz w:val="24"/>
                <w:szCs w:val="24"/>
              </w:rPr>
              <w:lastRenderedPageBreak/>
              <w:t>организация «Добровольное общество содействия армии, авиации и флоту России»</w:t>
            </w:r>
          </w:p>
          <w:p w:rsidR="003402C3" w:rsidRPr="007C2C85" w:rsidRDefault="00616F91" w:rsidP="00616F91">
            <w:pPr>
              <w:spacing w:after="0" w:line="240" w:lineRule="auto"/>
              <w:rPr>
                <w:sz w:val="24"/>
                <w:szCs w:val="24"/>
              </w:rPr>
            </w:pPr>
            <w:r w:rsidRPr="00616F91">
              <w:rPr>
                <w:sz w:val="24"/>
                <w:szCs w:val="24"/>
              </w:rPr>
              <w:t>8(495)142-12-21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lastRenderedPageBreak/>
              <w:t>3167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бульвар Яна Райниса,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41 (корпус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45 (корпус</w:t>
            </w:r>
            <w:r w:rsidR="00376E66">
              <w:rPr>
                <w:sz w:val="24"/>
                <w:szCs w:val="24"/>
              </w:rPr>
              <w:t>а</w:t>
            </w:r>
            <w:bookmarkStart w:id="5" w:name="_GoBack"/>
            <w:bookmarkEnd w:id="5"/>
            <w:r w:rsidRPr="007C2C85">
              <w:rPr>
                <w:sz w:val="24"/>
                <w:szCs w:val="24"/>
              </w:rPr>
              <w:t xml:space="preserve"> 1, 2)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47 (корпус 1)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bookmarkStart w:id="6" w:name="_Hlk122028812"/>
            <w:r w:rsidRPr="007C2C85">
              <w:rPr>
                <w:sz w:val="24"/>
                <w:szCs w:val="24"/>
              </w:rPr>
              <w:t xml:space="preserve">б-р Яна Райниса,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43, корпус 2</w:t>
            </w:r>
          </w:p>
          <w:p w:rsidR="003402C3" w:rsidRPr="007C2C85" w:rsidRDefault="003402C3" w:rsidP="00EB5048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bookmarkEnd w:id="6"/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142-12-29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б-р Яна Райниса,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43, корпус 2</w:t>
            </w:r>
          </w:p>
          <w:p w:rsidR="003402C3" w:rsidRPr="007C2C85" w:rsidRDefault="003402C3" w:rsidP="00EB5048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>города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142-12-29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Окружная,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6А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10А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 (строение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19 (строение 2)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;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Светлогорский</w:t>
            </w:r>
            <w:r w:rsidR="00C343EC" w:rsidRPr="007C2C85">
              <w:rPr>
                <w:sz w:val="24"/>
                <w:szCs w:val="24"/>
              </w:rPr>
              <w:t xml:space="preserve"> проезд</w:t>
            </w:r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7А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 (строение</w:t>
            </w:r>
            <w:r>
              <w:rPr>
                <w:sz w:val="24"/>
                <w:szCs w:val="24"/>
              </w:rPr>
              <w:t xml:space="preserve"> 2, 3, 5, 6)</w:t>
            </w:r>
            <w:r w:rsidR="00C343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Светлогорский </w:t>
            </w:r>
            <w:proofErr w:type="spellStart"/>
            <w:r w:rsidRPr="007C2C85">
              <w:rPr>
                <w:sz w:val="24"/>
                <w:szCs w:val="24"/>
              </w:rPr>
              <w:t>пр</w:t>
            </w:r>
            <w:proofErr w:type="spellEnd"/>
            <w:r w:rsidRPr="007C2C85">
              <w:rPr>
                <w:sz w:val="24"/>
                <w:szCs w:val="24"/>
              </w:rPr>
              <w:t xml:space="preserve">-д,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7,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1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142-12-32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Светлогорский </w:t>
            </w:r>
            <w:proofErr w:type="spellStart"/>
            <w:r w:rsidRPr="007C2C85">
              <w:rPr>
                <w:sz w:val="24"/>
                <w:szCs w:val="24"/>
              </w:rPr>
              <w:t>пр</w:t>
            </w:r>
            <w:proofErr w:type="spellEnd"/>
            <w:r w:rsidRPr="007C2C85">
              <w:rPr>
                <w:sz w:val="24"/>
                <w:szCs w:val="24"/>
              </w:rPr>
              <w:t xml:space="preserve">-д,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7,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1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142-12-32</w:t>
            </w:r>
          </w:p>
        </w:tc>
      </w:tr>
      <w:tr w:rsidR="003402C3" w:rsidRPr="007C2C85" w:rsidTr="003402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3" w:rsidRPr="007C2C85" w:rsidRDefault="003402C3" w:rsidP="00340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>3170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улица Василия </w:t>
            </w:r>
            <w:proofErr w:type="spellStart"/>
            <w:r w:rsidRPr="007C2C85">
              <w:rPr>
                <w:sz w:val="24"/>
                <w:szCs w:val="24"/>
              </w:rPr>
              <w:t>Петушкова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</w:t>
            </w:r>
            <w:r w:rsidRPr="007C2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7C2C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13 (корпус 1)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,</w:t>
            </w:r>
            <w:r w:rsidRPr="007C2C85">
              <w:rPr>
                <w:sz w:val="24"/>
                <w:szCs w:val="24"/>
              </w:rPr>
              <w:t xml:space="preserve"> 21 (корпус 2)</w:t>
            </w:r>
            <w:r>
              <w:rPr>
                <w:sz w:val="24"/>
                <w:szCs w:val="24"/>
              </w:rPr>
              <w:t>, 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bookmarkStart w:id="7" w:name="_Hlk122028914"/>
            <w:r w:rsidRPr="007C2C85">
              <w:rPr>
                <w:sz w:val="24"/>
                <w:szCs w:val="24"/>
              </w:rPr>
              <w:t xml:space="preserve">ул. Василия </w:t>
            </w:r>
            <w:proofErr w:type="spellStart"/>
            <w:r w:rsidRPr="007C2C85">
              <w:rPr>
                <w:sz w:val="24"/>
                <w:szCs w:val="24"/>
              </w:rPr>
              <w:t>Петушкова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23,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1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bookmarkEnd w:id="7"/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142-12-33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ул. Василия </w:t>
            </w:r>
            <w:proofErr w:type="spellStart"/>
            <w:r w:rsidRPr="007C2C85">
              <w:rPr>
                <w:sz w:val="24"/>
                <w:szCs w:val="24"/>
              </w:rPr>
              <w:t>Петушкова</w:t>
            </w:r>
            <w:proofErr w:type="spellEnd"/>
            <w:r w:rsidRPr="007C2C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7C2C85">
              <w:rPr>
                <w:sz w:val="24"/>
                <w:szCs w:val="24"/>
              </w:rPr>
              <w:t>23, корп</w:t>
            </w:r>
            <w:r>
              <w:rPr>
                <w:sz w:val="24"/>
                <w:szCs w:val="24"/>
              </w:rPr>
              <w:t>.</w:t>
            </w:r>
            <w:r w:rsidRPr="007C2C85">
              <w:rPr>
                <w:sz w:val="24"/>
                <w:szCs w:val="24"/>
              </w:rPr>
              <w:t>1</w:t>
            </w:r>
          </w:p>
          <w:p w:rsidR="003402C3" w:rsidRPr="007C2C85" w:rsidRDefault="003402C3" w:rsidP="003402C3">
            <w:pPr>
              <w:spacing w:after="0" w:line="240" w:lineRule="auto"/>
              <w:rPr>
                <w:sz w:val="24"/>
                <w:szCs w:val="24"/>
              </w:rPr>
            </w:pPr>
            <w:r w:rsidRPr="007C2C85">
              <w:rPr>
                <w:sz w:val="24"/>
                <w:szCs w:val="24"/>
              </w:rPr>
              <w:t xml:space="preserve">ГБОУ </w:t>
            </w:r>
            <w:r w:rsidR="00EB5048">
              <w:rPr>
                <w:sz w:val="24"/>
                <w:szCs w:val="24"/>
              </w:rPr>
              <w:t xml:space="preserve">города </w:t>
            </w:r>
            <w:r w:rsidRPr="007C2C85">
              <w:rPr>
                <w:sz w:val="24"/>
                <w:szCs w:val="24"/>
              </w:rPr>
              <w:t xml:space="preserve"> Москвы </w:t>
            </w:r>
            <w:r>
              <w:rPr>
                <w:sz w:val="24"/>
                <w:szCs w:val="24"/>
              </w:rPr>
              <w:t>«</w:t>
            </w:r>
            <w:r w:rsidRPr="007C2C85">
              <w:rPr>
                <w:sz w:val="24"/>
                <w:szCs w:val="24"/>
              </w:rPr>
              <w:t>Школа № 2097</w:t>
            </w:r>
            <w:r>
              <w:rPr>
                <w:sz w:val="24"/>
                <w:szCs w:val="24"/>
              </w:rPr>
              <w:t>»</w:t>
            </w:r>
            <w:r w:rsidRPr="007C2C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8(495)</w:t>
            </w:r>
            <w:r w:rsidRPr="007C2C85">
              <w:rPr>
                <w:sz w:val="24"/>
                <w:szCs w:val="24"/>
              </w:rPr>
              <w:t>142-12-33</w:t>
            </w:r>
          </w:p>
        </w:tc>
      </w:tr>
      <w:bookmarkEnd w:id="0"/>
    </w:tbl>
    <w:p w:rsidR="00D34FE2" w:rsidRPr="007C2C85" w:rsidRDefault="00D34FE2" w:rsidP="009117CC">
      <w:pPr>
        <w:rPr>
          <w:sz w:val="24"/>
          <w:szCs w:val="24"/>
        </w:rPr>
      </w:pPr>
    </w:p>
    <w:sectPr w:rsidR="00D34FE2" w:rsidRPr="007C2C85" w:rsidSect="00C249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C"/>
    <w:rsid w:val="0000622C"/>
    <w:rsid w:val="00015D0F"/>
    <w:rsid w:val="000235AE"/>
    <w:rsid w:val="00084BA1"/>
    <w:rsid w:val="000C088D"/>
    <w:rsid w:val="00126B50"/>
    <w:rsid w:val="00162440"/>
    <w:rsid w:val="001E1177"/>
    <w:rsid w:val="00246C04"/>
    <w:rsid w:val="002B2BA4"/>
    <w:rsid w:val="002B5AAF"/>
    <w:rsid w:val="002F7BB9"/>
    <w:rsid w:val="003265E1"/>
    <w:rsid w:val="003402C3"/>
    <w:rsid w:val="00356DDA"/>
    <w:rsid w:val="00376E66"/>
    <w:rsid w:val="00391B22"/>
    <w:rsid w:val="003C3EEE"/>
    <w:rsid w:val="003D1F1B"/>
    <w:rsid w:val="003E4E22"/>
    <w:rsid w:val="003F259F"/>
    <w:rsid w:val="00421CE6"/>
    <w:rsid w:val="00467FC5"/>
    <w:rsid w:val="004A52F9"/>
    <w:rsid w:val="00570409"/>
    <w:rsid w:val="00577C25"/>
    <w:rsid w:val="005A20BC"/>
    <w:rsid w:val="00616F91"/>
    <w:rsid w:val="006575F3"/>
    <w:rsid w:val="00670878"/>
    <w:rsid w:val="00675820"/>
    <w:rsid w:val="006D0B63"/>
    <w:rsid w:val="006E09BE"/>
    <w:rsid w:val="007303A7"/>
    <w:rsid w:val="007C2C85"/>
    <w:rsid w:val="007F5727"/>
    <w:rsid w:val="00804D82"/>
    <w:rsid w:val="008131F7"/>
    <w:rsid w:val="008165A6"/>
    <w:rsid w:val="00875BEA"/>
    <w:rsid w:val="008C1926"/>
    <w:rsid w:val="009117CC"/>
    <w:rsid w:val="00925DC3"/>
    <w:rsid w:val="009A0695"/>
    <w:rsid w:val="009A4538"/>
    <w:rsid w:val="009B5F03"/>
    <w:rsid w:val="009E7D02"/>
    <w:rsid w:val="009F32E2"/>
    <w:rsid w:val="00A25344"/>
    <w:rsid w:val="00A4541F"/>
    <w:rsid w:val="00AA1D64"/>
    <w:rsid w:val="00AA280F"/>
    <w:rsid w:val="00AA2F76"/>
    <w:rsid w:val="00AA4436"/>
    <w:rsid w:val="00AD5BC9"/>
    <w:rsid w:val="00AF111D"/>
    <w:rsid w:val="00AF7965"/>
    <w:rsid w:val="00B026E6"/>
    <w:rsid w:val="00B37605"/>
    <w:rsid w:val="00B40EFB"/>
    <w:rsid w:val="00B41454"/>
    <w:rsid w:val="00B47E3E"/>
    <w:rsid w:val="00B62DE6"/>
    <w:rsid w:val="00B70534"/>
    <w:rsid w:val="00B80131"/>
    <w:rsid w:val="00B81D9D"/>
    <w:rsid w:val="00BB00DF"/>
    <w:rsid w:val="00C1103E"/>
    <w:rsid w:val="00C14664"/>
    <w:rsid w:val="00C24942"/>
    <w:rsid w:val="00C33942"/>
    <w:rsid w:val="00C343EC"/>
    <w:rsid w:val="00C56693"/>
    <w:rsid w:val="00C93557"/>
    <w:rsid w:val="00CA0820"/>
    <w:rsid w:val="00CB16CA"/>
    <w:rsid w:val="00CB4942"/>
    <w:rsid w:val="00D13B3F"/>
    <w:rsid w:val="00D206C3"/>
    <w:rsid w:val="00D34FE2"/>
    <w:rsid w:val="00D55077"/>
    <w:rsid w:val="00D6441E"/>
    <w:rsid w:val="00D92E43"/>
    <w:rsid w:val="00DC0C03"/>
    <w:rsid w:val="00DF77D2"/>
    <w:rsid w:val="00EA6ABA"/>
    <w:rsid w:val="00EB5048"/>
    <w:rsid w:val="00F272F1"/>
    <w:rsid w:val="00F51D05"/>
    <w:rsid w:val="00F74E10"/>
    <w:rsid w:val="00FE4F40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9DFB"/>
  <w15:docId w15:val="{C96B9559-2B73-4FF1-B3B4-E30758C6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4D82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4D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Полушкина</dc:creator>
  <cp:lastModifiedBy>Суматохина Наталия Владимировна</cp:lastModifiedBy>
  <cp:revision>2</cp:revision>
  <cp:lastPrinted>2022-07-18T11:32:00Z</cp:lastPrinted>
  <dcterms:created xsi:type="dcterms:W3CDTF">2023-07-18T06:48:00Z</dcterms:created>
  <dcterms:modified xsi:type="dcterms:W3CDTF">2023-07-18T06:48:00Z</dcterms:modified>
</cp:coreProperties>
</file>